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2" w:rsidRPr="000723CF" w:rsidRDefault="00D35942" w:rsidP="0007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CF">
        <w:rPr>
          <w:rFonts w:ascii="Times New Roman" w:hAnsi="Times New Roman" w:cs="Times New Roman"/>
          <w:b/>
          <w:sz w:val="24"/>
          <w:szCs w:val="24"/>
        </w:rPr>
        <w:t>«Сказка о кузнечике»</w:t>
      </w:r>
    </w:p>
    <w:p w:rsidR="00D35942" w:rsidRPr="000723CF" w:rsidRDefault="00D35942" w:rsidP="0007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23CF">
        <w:rPr>
          <w:rFonts w:ascii="Times New Roman" w:hAnsi="Times New Roman" w:cs="Times New Roman"/>
          <w:b/>
          <w:sz w:val="20"/>
          <w:szCs w:val="20"/>
        </w:rPr>
        <w:t>Леснякова</w:t>
      </w:r>
      <w:proofErr w:type="spellEnd"/>
      <w:r w:rsidRPr="000723CF">
        <w:rPr>
          <w:rFonts w:ascii="Times New Roman" w:hAnsi="Times New Roman" w:cs="Times New Roman"/>
          <w:b/>
          <w:sz w:val="20"/>
          <w:szCs w:val="20"/>
        </w:rPr>
        <w:t xml:space="preserve"> Ирина Анатольевна</w:t>
      </w:r>
    </w:p>
    <w:p w:rsidR="00D35942" w:rsidRPr="000723CF" w:rsidRDefault="00D35942" w:rsidP="0007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3CF">
        <w:rPr>
          <w:rFonts w:ascii="Times New Roman" w:hAnsi="Times New Roman" w:cs="Times New Roman"/>
          <w:b/>
          <w:sz w:val="20"/>
          <w:szCs w:val="20"/>
        </w:rPr>
        <w:t>Музыкальный руководитель МБДОУ №21</w:t>
      </w:r>
    </w:p>
    <w:p w:rsidR="00D35942" w:rsidRPr="000723CF" w:rsidRDefault="00D35942" w:rsidP="0007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3CF">
        <w:rPr>
          <w:rFonts w:ascii="Times New Roman" w:hAnsi="Times New Roman" w:cs="Times New Roman"/>
          <w:b/>
          <w:sz w:val="20"/>
          <w:szCs w:val="20"/>
        </w:rPr>
        <w:t>г. Армавира</w:t>
      </w:r>
    </w:p>
    <w:p w:rsidR="00D35942" w:rsidRPr="000723CF" w:rsidRDefault="00D35942" w:rsidP="00072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Возле речки на лугу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Жил кузнечик  Попрыгун.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Рос в большой семье "</w:t>
      </w:r>
      <w:proofErr w:type="spellStart"/>
      <w:r w:rsidRPr="000723CF">
        <w:rPr>
          <w:rFonts w:ascii="Times New Roman" w:hAnsi="Times New Roman" w:cs="Times New Roman"/>
          <w:sz w:val="24"/>
          <w:szCs w:val="24"/>
        </w:rPr>
        <w:t>кузнечьей</w:t>
      </w:r>
      <w:proofErr w:type="spellEnd"/>
      <w:r w:rsidRPr="000723CF">
        <w:rPr>
          <w:rFonts w:ascii="Times New Roman" w:hAnsi="Times New Roman" w:cs="Times New Roman"/>
          <w:sz w:val="24"/>
          <w:szCs w:val="24"/>
        </w:rPr>
        <w:t>",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Непослушным был, беспечным.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Он не слушал папу, маму,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Летом не носил панаму,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Все по лугу он скакал,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Всех в округе обижал.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Кто подумать только мог,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Что растет таким сынок?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Мама с папой рассуждали,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Все ребенка убеждали: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"Нужно взрослых уважать,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Малышей не обижать.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Почему тебе не стыдно?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Нам, родителям, обидно!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Тут улитка подползла,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И совет такой дала: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" Вы отдайте его в сад,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Ваш кузнечик будет рад,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Там понравится ему!"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Капризуля льет слезу ..: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" В детский сад я не пойду!"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Папа был неумолим,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Хоть и сына он любил.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Неслуха в детсад ведут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В руки  Мухе отдают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Встретили его детишки: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 xml:space="preserve">Стрекоза и </w:t>
      </w:r>
      <w:proofErr w:type="spellStart"/>
      <w:r w:rsidRPr="000723CF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0723CF">
        <w:rPr>
          <w:rFonts w:ascii="Times New Roman" w:hAnsi="Times New Roman" w:cs="Times New Roman"/>
          <w:sz w:val="24"/>
          <w:szCs w:val="24"/>
        </w:rPr>
        <w:t>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Паучок, козявки-крошки,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Мушки и сороконожки.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Стали весело играть,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Бегать, прыгать и скакать.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Малыш к садику привык,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Подружился в тот же миг.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За обедом съел всю травку,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Уж не обижал козявку,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И панаму не снимал,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Да и взрослых уважал,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Потому что детский сад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"Домик дружбы для ребят",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Все друг другу помогают,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И малышек защищают,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Взрослых труд здесь берегут,</w:t>
      </w:r>
    </w:p>
    <w:p w:rsidR="00D35942" w:rsidRPr="000723CF" w:rsidRDefault="00D35942" w:rsidP="000723CF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Чтобы сохранить уют.</w:t>
      </w:r>
      <w:r w:rsidRPr="000723CF">
        <w:rPr>
          <w:rFonts w:ascii="Times New Roman" w:hAnsi="Times New Roman" w:cs="Times New Roman"/>
          <w:sz w:val="24"/>
          <w:szCs w:val="24"/>
        </w:rPr>
        <w:tab/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Приглашает всех ребят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Наш чудесный детский сад.</w:t>
      </w:r>
    </w:p>
    <w:p w:rsidR="00D35942" w:rsidRPr="000723CF" w:rsidRDefault="00D35942" w:rsidP="00072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b/>
          <w:sz w:val="24"/>
          <w:szCs w:val="24"/>
        </w:rPr>
        <w:lastRenderedPageBreak/>
        <w:t>«Запасливый ежонок»</w:t>
      </w:r>
    </w:p>
    <w:p w:rsidR="00D35942" w:rsidRPr="000723CF" w:rsidRDefault="00D35942" w:rsidP="0007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23CF">
        <w:rPr>
          <w:rFonts w:ascii="Times New Roman" w:hAnsi="Times New Roman" w:cs="Times New Roman"/>
          <w:b/>
          <w:sz w:val="20"/>
          <w:szCs w:val="20"/>
        </w:rPr>
        <w:t>Леснякова</w:t>
      </w:r>
      <w:proofErr w:type="spellEnd"/>
      <w:r w:rsidRPr="000723CF">
        <w:rPr>
          <w:rFonts w:ascii="Times New Roman" w:hAnsi="Times New Roman" w:cs="Times New Roman"/>
          <w:b/>
          <w:sz w:val="20"/>
          <w:szCs w:val="20"/>
        </w:rPr>
        <w:t xml:space="preserve"> Ирина Анатольевна</w:t>
      </w:r>
    </w:p>
    <w:p w:rsidR="00D35942" w:rsidRPr="000723CF" w:rsidRDefault="00D35942" w:rsidP="0007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3CF">
        <w:rPr>
          <w:rFonts w:ascii="Times New Roman" w:hAnsi="Times New Roman" w:cs="Times New Roman"/>
          <w:b/>
          <w:sz w:val="20"/>
          <w:szCs w:val="20"/>
        </w:rPr>
        <w:t>Музыкальный руководитель МБДОУ №21</w:t>
      </w:r>
    </w:p>
    <w:p w:rsidR="00D35942" w:rsidRPr="000723CF" w:rsidRDefault="00D35942" w:rsidP="0007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3CF">
        <w:rPr>
          <w:rFonts w:ascii="Times New Roman" w:hAnsi="Times New Roman" w:cs="Times New Roman"/>
          <w:b/>
          <w:sz w:val="20"/>
          <w:szCs w:val="20"/>
        </w:rPr>
        <w:t>г. Армавира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Шел ежонок по тропинке,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На спине он нес корзинку,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 xml:space="preserve">А в корзинке дары лета, 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Теплым солнышком согреты: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Земляника и черника,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Да морошка с голубикой,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Рядышком с корзинкой гриб.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>Под названьем боровик.</w:t>
      </w:r>
    </w:p>
    <w:p w:rsidR="00D35942" w:rsidRPr="000723CF" w:rsidRDefault="00D35942" w:rsidP="0007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942" w:rsidRPr="000723CF" w:rsidRDefault="00D35942" w:rsidP="00072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BC8" w:rsidRPr="000723CF" w:rsidRDefault="00556BC8" w:rsidP="00072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6BC8" w:rsidRPr="000723CF" w:rsidSect="000723C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5942"/>
    <w:rsid w:val="000723CF"/>
    <w:rsid w:val="003B60E0"/>
    <w:rsid w:val="00556BC8"/>
    <w:rsid w:val="00D3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2016-06-02T11:16:00Z</dcterms:created>
  <dcterms:modified xsi:type="dcterms:W3CDTF">2016-06-02T11:33:00Z</dcterms:modified>
</cp:coreProperties>
</file>